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71" w:rsidRPr="002163FB" w:rsidRDefault="002163FB" w:rsidP="002163FB">
      <w:pPr>
        <w:jc w:val="center"/>
        <w:rPr>
          <w:sz w:val="28"/>
          <w:szCs w:val="28"/>
        </w:rPr>
      </w:pPr>
      <w:r w:rsidRPr="002163FB">
        <w:rPr>
          <w:rFonts w:hint="eastAsia"/>
          <w:sz w:val="28"/>
          <w:szCs w:val="28"/>
        </w:rPr>
        <w:t>新竹市</w:t>
      </w:r>
      <w:r w:rsidRPr="002163FB">
        <w:rPr>
          <w:rFonts w:hint="eastAsia"/>
          <w:sz w:val="28"/>
          <w:szCs w:val="28"/>
        </w:rPr>
        <w:t>10</w:t>
      </w:r>
      <w:r w:rsidR="00CD6657">
        <w:rPr>
          <w:rFonts w:hint="eastAsia"/>
          <w:sz w:val="28"/>
          <w:szCs w:val="28"/>
        </w:rPr>
        <w:t>7</w:t>
      </w:r>
      <w:r w:rsidRPr="002163FB">
        <w:rPr>
          <w:rFonts w:hint="eastAsia"/>
          <w:sz w:val="28"/>
          <w:szCs w:val="28"/>
        </w:rPr>
        <w:t>年國教輔導團海洋議題</w:t>
      </w:r>
    </w:p>
    <w:p w:rsidR="0076581D" w:rsidRPr="002163FB" w:rsidRDefault="0076581D" w:rsidP="002163FB">
      <w:pPr>
        <w:jc w:val="center"/>
        <w:rPr>
          <w:sz w:val="28"/>
          <w:szCs w:val="28"/>
        </w:rPr>
      </w:pPr>
    </w:p>
    <w:tbl>
      <w:tblPr>
        <w:tblStyle w:val="a3"/>
        <w:tblW w:w="96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27"/>
        <w:gridCol w:w="2507"/>
        <w:gridCol w:w="4835"/>
      </w:tblGrid>
      <w:tr w:rsidR="000F2225" w:rsidTr="0024646F">
        <w:tc>
          <w:tcPr>
            <w:tcW w:w="2327" w:type="dxa"/>
          </w:tcPr>
          <w:p w:rsidR="00060089" w:rsidRDefault="00060089" w:rsidP="0025584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研習名稱</w:t>
            </w:r>
          </w:p>
        </w:tc>
        <w:tc>
          <w:tcPr>
            <w:tcW w:w="7342" w:type="dxa"/>
            <w:gridSpan w:val="2"/>
          </w:tcPr>
          <w:p w:rsidR="00060089" w:rsidRPr="00CD6657" w:rsidRDefault="00CD6657" w:rsidP="009354FE">
            <w:pPr>
              <w:pStyle w:val="Web"/>
              <w:rPr>
                <w:sz w:val="28"/>
                <w:szCs w:val="28"/>
              </w:rPr>
            </w:pPr>
            <w:r w:rsidRPr="00CD6657">
              <w:rPr>
                <w:rFonts w:ascii="標楷體" w:eastAsia="標楷體" w:hAnsi="標楷體" w:hint="eastAsia"/>
                <w:sz w:val="28"/>
                <w:szCs w:val="28"/>
              </w:rPr>
              <w:t>【打開海洋藝文生活.培育教育美感素養】探究歷代海洋祕史與創作賞析一</w:t>
            </w:r>
          </w:p>
        </w:tc>
      </w:tr>
      <w:tr w:rsidR="000F2225" w:rsidTr="0024646F">
        <w:tc>
          <w:tcPr>
            <w:tcW w:w="2327" w:type="dxa"/>
          </w:tcPr>
          <w:p w:rsidR="00060089" w:rsidRDefault="00060089" w:rsidP="0025584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研習地點</w:t>
            </w:r>
          </w:p>
        </w:tc>
        <w:tc>
          <w:tcPr>
            <w:tcW w:w="7342" w:type="dxa"/>
            <w:gridSpan w:val="2"/>
          </w:tcPr>
          <w:p w:rsidR="00060089" w:rsidRDefault="00CD6657" w:rsidP="001A7FA6">
            <w:r>
              <w:rPr>
                <w:rFonts w:hint="eastAsia"/>
              </w:rPr>
              <w:t>青草湖國小</w:t>
            </w:r>
          </w:p>
        </w:tc>
      </w:tr>
      <w:tr w:rsidR="000F2225" w:rsidTr="0024646F">
        <w:tc>
          <w:tcPr>
            <w:tcW w:w="2327" w:type="dxa"/>
          </w:tcPr>
          <w:p w:rsidR="00060089" w:rsidRDefault="00060089" w:rsidP="002163F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研習時間</w:t>
            </w:r>
          </w:p>
        </w:tc>
        <w:tc>
          <w:tcPr>
            <w:tcW w:w="7342" w:type="dxa"/>
            <w:gridSpan w:val="2"/>
          </w:tcPr>
          <w:p w:rsidR="00060089" w:rsidRPr="00753411" w:rsidRDefault="00060089" w:rsidP="00021EA8">
            <w:pPr>
              <w:rPr>
                <w:rFonts w:asciiTheme="majorEastAsia" w:eastAsiaTheme="majorEastAsia" w:hAnsiTheme="majorEastAsia"/>
              </w:rPr>
            </w:pPr>
            <w:r w:rsidRPr="00753411">
              <w:rPr>
                <w:rFonts w:asciiTheme="majorEastAsia" w:eastAsiaTheme="majorEastAsia" w:hAnsiTheme="majorEastAsia" w:hint="eastAsia"/>
              </w:rPr>
              <w:t>201</w:t>
            </w:r>
            <w:r w:rsidR="00F36BF1">
              <w:rPr>
                <w:rFonts w:asciiTheme="majorEastAsia" w:eastAsiaTheme="majorEastAsia" w:hAnsiTheme="majorEastAsia" w:hint="eastAsia"/>
              </w:rPr>
              <w:t>8/</w:t>
            </w:r>
            <w:r w:rsidR="00CD6657">
              <w:rPr>
                <w:rFonts w:asciiTheme="majorEastAsia" w:eastAsiaTheme="majorEastAsia" w:hAnsiTheme="majorEastAsia" w:hint="eastAsia"/>
              </w:rPr>
              <w:t>10/24</w:t>
            </w:r>
          </w:p>
        </w:tc>
      </w:tr>
      <w:tr w:rsidR="000F2225" w:rsidTr="0024646F">
        <w:tc>
          <w:tcPr>
            <w:tcW w:w="2327" w:type="dxa"/>
          </w:tcPr>
          <w:p w:rsidR="00060089" w:rsidRDefault="00060089" w:rsidP="002163F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研習人數</w:t>
            </w:r>
          </w:p>
        </w:tc>
        <w:tc>
          <w:tcPr>
            <w:tcW w:w="7342" w:type="dxa"/>
            <w:gridSpan w:val="2"/>
          </w:tcPr>
          <w:p w:rsidR="00060089" w:rsidRPr="007D0084" w:rsidRDefault="00CD66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36</w:t>
            </w:r>
            <w:r w:rsidR="007D0084" w:rsidRPr="007D0084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0F2225" w:rsidTr="0024646F">
        <w:tc>
          <w:tcPr>
            <w:tcW w:w="2327" w:type="dxa"/>
          </w:tcPr>
          <w:p w:rsidR="00060089" w:rsidRDefault="00060089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研習活動內容</w:t>
            </w:r>
          </w:p>
        </w:tc>
        <w:tc>
          <w:tcPr>
            <w:tcW w:w="7342" w:type="dxa"/>
            <w:gridSpan w:val="2"/>
          </w:tcPr>
          <w:p w:rsidR="00F260F7" w:rsidRDefault="00CD6657" w:rsidP="00CD6657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講師:</w:t>
            </w:r>
            <w:r w:rsidRPr="00CD6657">
              <w:rPr>
                <w:rFonts w:ascii="細明體" w:eastAsia="細明體" w:hAnsi="細明體" w:hint="eastAsia"/>
                <w:color w:val="000000" w:themeColor="text1"/>
              </w:rPr>
              <w:t>李衛國</w:t>
            </w:r>
            <w:r>
              <w:rPr>
                <w:rFonts w:ascii="細明體" w:eastAsia="細明體" w:hAnsi="細明體" w:hint="eastAsia"/>
                <w:color w:val="000000" w:themeColor="text1"/>
              </w:rPr>
              <w:t xml:space="preserve">   </w:t>
            </w:r>
            <w:r w:rsidRPr="00CD6657">
              <w:rPr>
                <w:rFonts w:ascii="細明體" w:eastAsia="細明體" w:hAnsi="細明體" w:hint="eastAsia"/>
                <w:color w:val="000000" w:themeColor="text1"/>
              </w:rPr>
              <w:t>現任旺宏電子綜合服務處處長</w:t>
            </w:r>
          </w:p>
          <w:p w:rsidR="00CD6657" w:rsidRDefault="00CD6657" w:rsidP="00CD6657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 w:rsidRPr="00CD6657">
              <w:rPr>
                <w:rFonts w:ascii="細明體" w:eastAsia="細明體" w:hAnsi="細明體" w:hint="eastAsia"/>
                <w:color w:val="000000" w:themeColor="text1"/>
              </w:rPr>
              <w:t>一個偉大的靈魂一定要裝在一個健康的身體上，有健康的體魄才能有偉大的靈魂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。</w:t>
            </w:r>
          </w:p>
          <w:p w:rsidR="00CD6657" w:rsidRPr="00CD6657" w:rsidRDefault="00CD6657" w:rsidP="00CD6657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從欣賞一幅</w:t>
            </w:r>
            <w:r w:rsidRPr="00CD6657">
              <w:rPr>
                <w:rFonts w:ascii="細明體" w:eastAsia="細明體" w:hAnsi="細明體" w:hint="eastAsia"/>
                <w:color w:val="000000" w:themeColor="text1"/>
              </w:rPr>
              <w:t>畫～～維納斯的誕生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，畫裡有</w:t>
            </w:r>
            <w:r w:rsidRPr="00CD6657">
              <w:rPr>
                <w:rFonts w:ascii="細明體" w:eastAsia="細明體" w:hAnsi="細明體" w:hint="eastAsia"/>
                <w:color w:val="000000" w:themeColor="text1"/>
              </w:rPr>
              <w:t>維納斯、女神、泡沫</w:t>
            </w:r>
            <w:r>
              <w:rPr>
                <w:rFonts w:ascii="細明體" w:eastAsia="細明體" w:hAnsi="細明體"/>
                <w:color w:val="000000" w:themeColor="text1"/>
              </w:rPr>
              <w:t>…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，</w:t>
            </w:r>
          </w:p>
          <w:p w:rsidR="00CD6657" w:rsidRDefault="00CD6657" w:rsidP="00CD6657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 w:rsidRPr="00CD6657">
              <w:rPr>
                <w:rFonts w:ascii="細明體" w:eastAsia="細明體" w:hAnsi="細明體" w:hint="eastAsia"/>
                <w:color w:val="000000" w:themeColor="text1"/>
              </w:rPr>
              <w:t>左邊花神和風神，吹氣讓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貝殼維納斯緩緩到岸邊，春神拿毯子讓他照起來（人間），畫裡代表著海洋文化</w:t>
            </w:r>
            <w:r w:rsidRPr="00CD6657">
              <w:rPr>
                <w:rFonts w:ascii="細明體" w:eastAsia="細明體" w:hAnsi="細明體" w:hint="eastAsia"/>
                <w:color w:val="000000" w:themeColor="text1"/>
              </w:rPr>
              <w:t>。</w:t>
            </w:r>
          </w:p>
          <w:p w:rsidR="009528BD" w:rsidRDefault="009528BD" w:rsidP="00CD6657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</w:p>
          <w:p w:rsidR="00CD6657" w:rsidRDefault="00CD6657" w:rsidP="00CD6657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 w:rsidRPr="00CD6657">
              <w:rPr>
                <w:rFonts w:ascii="細明體" w:eastAsia="細明體" w:hAnsi="細明體" w:hint="eastAsia"/>
                <w:color w:val="000000" w:themeColor="text1"/>
              </w:rPr>
              <w:t>前言:中西海洋觀不同的小故事</w:t>
            </w:r>
          </w:p>
          <w:p w:rsid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1</w:t>
            </w:r>
            <w:r w:rsidR="00CD6657">
              <w:rPr>
                <w:rFonts w:ascii="細明體" w:eastAsia="細明體" w:hAnsi="細明體" w:hint="eastAsia"/>
                <w:color w:val="000000" w:themeColor="text1"/>
              </w:rPr>
              <w:t>龍舟競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賽與</w:t>
            </w:r>
            <w:r w:rsidR="00CD6657">
              <w:rPr>
                <w:rFonts w:ascii="細明體" w:eastAsia="細明體" w:hAnsi="細明體" w:hint="eastAsia"/>
                <w:color w:val="000000" w:themeColor="text1"/>
              </w:rPr>
              <w:t>世界水手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節</w:t>
            </w:r>
          </w:p>
          <w:p w:rsidR="009528BD" w:rsidRP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2</w:t>
            </w:r>
            <w:r w:rsidRPr="009528BD">
              <w:rPr>
                <w:rFonts w:ascii="細明體" w:eastAsia="細明體" w:hAnsi="細明體" w:hint="eastAsia"/>
                <w:color w:val="000000" w:themeColor="text1"/>
              </w:rPr>
              <w:t>複製古希臘三列槳座戰船奧林匹亞</w:t>
            </w:r>
          </w:p>
          <w:p w:rsidR="009528BD" w:rsidRP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3</w:t>
            </w:r>
            <w:r w:rsidRPr="009528BD">
              <w:rPr>
                <w:rFonts w:ascii="細明體" w:eastAsia="細明體" w:hAnsi="細明體" w:hint="eastAsia"/>
                <w:color w:val="000000" w:themeColor="text1"/>
              </w:rPr>
              <w:t>西方對海洋歷史的重視—西班牙（安達魯西亞號）重現，歷史的教育</w:t>
            </w:r>
          </w:p>
          <w:p w:rsidR="009528BD" w:rsidRP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4鄭和寶船到底有多大？</w:t>
            </w:r>
          </w:p>
          <w:p w:rsidR="009528BD" w:rsidRP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5</w:t>
            </w:r>
            <w:r w:rsidRPr="009528BD">
              <w:rPr>
                <w:rFonts w:ascii="細明體" w:eastAsia="細明體" w:hAnsi="細明體" w:hint="eastAsia"/>
                <w:color w:val="000000" w:themeColor="text1"/>
              </w:rPr>
              <w:t>大陸對海洋歷史的重現～定遠級戰艦的重現</w:t>
            </w:r>
          </w:p>
          <w:p w:rsidR="00CD6657" w:rsidRDefault="009528BD" w:rsidP="009528BD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6</w:t>
            </w:r>
            <w:r w:rsidRPr="009528BD">
              <w:rPr>
                <w:rFonts w:ascii="細明體" w:eastAsia="細明體" w:hAnsi="細明體" w:hint="eastAsia"/>
                <w:color w:val="000000" w:themeColor="text1"/>
              </w:rPr>
              <w:t>台灣唯一的海洋性格族群～達悟族的百年大船下水典禮</w:t>
            </w:r>
          </w:p>
          <w:p w:rsidR="009528BD" w:rsidRPr="00CD6657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</w:p>
          <w:p w:rsidR="00CD6657" w:rsidRDefault="00CD6657" w:rsidP="00CD6657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 w:rsidRPr="00CD6657">
              <w:rPr>
                <w:rFonts w:ascii="細明體" w:eastAsia="細明體" w:hAnsi="細明體" w:hint="eastAsia"/>
                <w:color w:val="000000" w:themeColor="text1"/>
              </w:rPr>
              <w:t>總論:</w:t>
            </w:r>
          </w:p>
          <w:p w:rsidR="009528BD" w:rsidRP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9528BD">
              <w:rPr>
                <w:rFonts w:ascii="細明體" w:eastAsia="細明體" w:hAnsi="細明體" w:hint="eastAsia"/>
                <w:color w:val="000000" w:themeColor="text1"/>
              </w:rPr>
              <w:t>歷史／文化／藝術三者的意義與關係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:</w:t>
            </w:r>
          </w:p>
          <w:p w:rsidR="009528BD" w:rsidRP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1</w:t>
            </w:r>
            <w:r w:rsidRPr="009528BD">
              <w:rPr>
                <w:rFonts w:ascii="細明體" w:eastAsia="細明體" w:hAnsi="細明體" w:hint="eastAsia"/>
                <w:color w:val="000000" w:themeColor="text1"/>
              </w:rPr>
              <w:t>環境&gt;產生藝術&gt;形成文化&gt;深化藝術&gt;改變環境</w:t>
            </w:r>
          </w:p>
          <w:p w:rsidR="009528BD" w:rsidRP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2</w:t>
            </w:r>
            <w:r w:rsidRPr="009528BD">
              <w:rPr>
                <w:rFonts w:ascii="細明體" w:eastAsia="細明體" w:hAnsi="細明體" w:hint="eastAsia"/>
                <w:color w:val="000000" w:themeColor="text1"/>
              </w:rPr>
              <w:t>大樹理論～～時間就是體驗的積累和延伸</w:t>
            </w:r>
          </w:p>
          <w:p w:rsidR="009528BD" w:rsidRDefault="009528BD" w:rsidP="009528BD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 w:rsidRPr="009528BD">
              <w:rPr>
                <w:rFonts w:ascii="細明體" w:eastAsia="細明體" w:hAnsi="細明體" w:hint="eastAsia"/>
                <w:color w:val="000000" w:themeColor="text1"/>
              </w:rPr>
              <w:t>成為一棵大樹的五個條件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:</w:t>
            </w:r>
            <w:r w:rsidRPr="009528BD">
              <w:rPr>
                <w:rFonts w:ascii="細明體" w:eastAsia="細明體" w:hAnsi="細明體" w:hint="eastAsia"/>
                <w:color w:val="000000" w:themeColor="text1"/>
              </w:rPr>
              <w:t>時間、不動、根基（向下長）、向上長、向陽光</w:t>
            </w:r>
          </w:p>
          <w:p w:rsidR="009528BD" w:rsidRP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3</w:t>
            </w:r>
            <w:r w:rsidRPr="009528BD">
              <w:rPr>
                <w:rFonts w:ascii="細明體" w:eastAsia="細明體" w:hAnsi="細明體" w:hint="eastAsia"/>
                <w:color w:val="000000" w:themeColor="text1"/>
              </w:rPr>
              <w:t>藝術：</w:t>
            </w:r>
          </w:p>
          <w:p w:rsidR="009528BD" w:rsidRP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9528BD">
              <w:rPr>
                <w:rFonts w:ascii="細明體" w:eastAsia="細明體" w:hAnsi="細明體" w:hint="eastAsia"/>
                <w:color w:val="000000" w:themeColor="text1"/>
              </w:rPr>
              <w:t>是文化的一部分</w:t>
            </w:r>
          </w:p>
          <w:p w:rsidR="009528BD" w:rsidRP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9528BD">
              <w:rPr>
                <w:rFonts w:ascii="細明體" w:eastAsia="細明體" w:hAnsi="細明體" w:hint="eastAsia"/>
                <w:color w:val="000000" w:themeColor="text1"/>
              </w:rPr>
              <w:t>文化是人類活動時間的累積</w:t>
            </w:r>
          </w:p>
          <w:p w:rsidR="009528BD" w:rsidRP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9528BD">
              <w:rPr>
                <w:rFonts w:ascii="細明體" w:eastAsia="細明體" w:hAnsi="細明體" w:hint="eastAsia"/>
                <w:color w:val="000000" w:themeColor="text1"/>
              </w:rPr>
              <w:t>藝術是文化的開花</w:t>
            </w:r>
          </w:p>
          <w:p w:rsidR="009528BD" w:rsidRDefault="009528BD" w:rsidP="009528BD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 w:rsidRPr="009528BD">
              <w:rPr>
                <w:rFonts w:ascii="細明體" w:eastAsia="細明體" w:hAnsi="細明體" w:hint="eastAsia"/>
                <w:color w:val="000000" w:themeColor="text1"/>
              </w:rPr>
              <w:t>歷史是文化的結果</w:t>
            </w:r>
          </w:p>
          <w:p w:rsid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</w:p>
          <w:p w:rsidR="009528BD" w:rsidRPr="009528BD" w:rsidRDefault="009528BD" w:rsidP="009528BD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9528BD">
              <w:rPr>
                <w:rFonts w:ascii="細明體" w:eastAsia="細明體" w:hAnsi="細明體" w:hint="eastAsia"/>
                <w:color w:val="000000" w:themeColor="text1"/>
              </w:rPr>
              <w:t>故宮是全世界第三大博物館，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門票便宜鼓勵</w:t>
            </w:r>
            <w:r w:rsidRPr="009528BD">
              <w:rPr>
                <w:rFonts w:ascii="細明體" w:eastAsia="細明體" w:hAnsi="細明體" w:hint="eastAsia"/>
                <w:color w:val="000000" w:themeColor="text1"/>
              </w:rPr>
              <w:t>多去參觀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。</w:t>
            </w:r>
          </w:p>
          <w:p w:rsidR="009528BD" w:rsidRDefault="009528BD" w:rsidP="009528BD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 w:rsidRPr="009528BD">
              <w:rPr>
                <w:rFonts w:ascii="細明體" w:eastAsia="細明體" w:hAnsi="細明體" w:hint="eastAsia"/>
                <w:color w:val="000000" w:themeColor="text1"/>
              </w:rPr>
              <w:t>旺宏公司的佈置畫，掛創新現代版畫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。</w:t>
            </w:r>
          </w:p>
          <w:p w:rsidR="009528BD" w:rsidRDefault="009528BD" w:rsidP="009528BD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lastRenderedPageBreak/>
              <w:t>4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彩陶文化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:</w:t>
            </w:r>
          </w:p>
          <w:p w:rsidR="007E1619" w:rsidRDefault="007E1619" w:rsidP="007E1619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從最單純到線條的增加、花形和魚形出現、碗裡有圖形，彩陶船形壺製作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。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彩陶人面像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會讓人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聯想到原住民婦女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。</w:t>
            </w:r>
          </w:p>
          <w:p w:rsidR="007E1619" w:rsidRDefault="007E1619" w:rsidP="007E1619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5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文化概念是人文教化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。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教化是共同規範產生、傳承、傳播及得到認同的過程和手段。</w:t>
            </w:r>
          </w:p>
          <w:p w:rsidR="007E1619" w:rsidRDefault="007E1619" w:rsidP="007E1619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傳統中國有華夷之辨，但是沒有culture的概念，沒有區別中國文化和外國文化的概念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。</w:t>
            </w:r>
          </w:p>
          <w:p w:rsidR="007E1619" w:rsidRDefault="007E1619" w:rsidP="007E1619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6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三層次說：文化實際上主要包括器物、制度、觀念三方面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。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具體包括語言、文字、習俗、思想、國力等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。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客觀說文化就是社會價值系統的總和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。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7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藝術是人類文化起源之一，其對象有三種：原始人、土著／原住民、兒童</w:t>
            </w:r>
          </w:p>
          <w:p w:rsidR="007E1619" w:rsidRDefault="007E1619" w:rsidP="007E1619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舉例: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維倫多夫維納斯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、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阿爾塔米拉洞窟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8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藝術起源的動機學說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: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模仿衝動說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、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遊戲衝動說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、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自我表現衝動說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、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裝飾說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、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勞動說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、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宗教說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9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藝術的目的一：無動機的目的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人類對於和諧、平衡及節奏的本能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神秘的經驗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想像的表達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儀式和象徵功能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10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藝術的目的二：有動機的目的</w:t>
            </w:r>
          </w:p>
          <w:p w:rsidR="007E1619" w:rsidRDefault="007E1619" w:rsidP="007E1619">
            <w:pPr>
              <w:widowControl/>
              <w:rPr>
                <w:rFonts w:ascii="細明體" w:eastAsia="細明體" w:hAnsi="細明體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舉例: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交流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、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娛樂</w:t>
            </w:r>
            <w:r>
              <w:rPr>
                <w:rFonts w:ascii="細明體" w:eastAsia="細明體" w:hAnsi="細明體" w:hint="eastAsia"/>
                <w:color w:val="000000" w:themeColor="text1"/>
              </w:rPr>
              <w:t>、</w:t>
            </w:r>
            <w:r w:rsidRPr="007E1619">
              <w:rPr>
                <w:rFonts w:ascii="細明體" w:eastAsia="細明體" w:hAnsi="細明體" w:hint="eastAsia"/>
                <w:color w:val="000000" w:themeColor="text1"/>
              </w:rPr>
              <w:t>前衛</w:t>
            </w:r>
          </w:p>
          <w:p w:rsidR="007E1619" w:rsidRPr="007E1619" w:rsidRDefault="00733321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11</w:t>
            </w:r>
            <w:r w:rsidR="007E1619" w:rsidRPr="007E1619">
              <w:rPr>
                <w:rFonts w:ascii="細明體" w:eastAsia="細明體" w:hAnsi="細明體" w:hint="eastAsia"/>
                <w:color w:val="000000" w:themeColor="text1"/>
              </w:rPr>
              <w:t>藝術作為一自由區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針對社會調查、顛覆或（和）無政府主義的藝術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針對社會議題的藝術（比較良善）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藝術在心理及治療上的目的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以宣傳或商業化為其目的的藝術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藝術是演化適合度的指標</w:t>
            </w:r>
          </w:p>
          <w:p w:rsidR="007E1619" w:rsidRPr="007E1619" w:rsidRDefault="00733321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>
              <w:rPr>
                <w:rFonts w:ascii="細明體" w:eastAsia="細明體" w:hAnsi="細明體"/>
                <w:color w:val="000000" w:themeColor="text1"/>
              </w:rPr>
              <w:t>12</w:t>
            </w:r>
            <w:r w:rsidR="007E1619" w:rsidRPr="007E1619">
              <w:rPr>
                <w:rFonts w:ascii="細明體" w:eastAsia="細明體" w:hAnsi="細明體" w:hint="eastAsia"/>
                <w:color w:val="000000" w:themeColor="text1"/>
              </w:rPr>
              <w:t>海洋與中國文化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命名和辭源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徐福渡海帆船的浮世繪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海洋歷史與文化</w:t>
            </w:r>
          </w:p>
          <w:p w:rsidR="007E1619" w:rsidRPr="007E1619" w:rsidRDefault="007E1619" w:rsidP="007E1619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  <w:r w:rsidRPr="007E1619">
              <w:rPr>
                <w:rFonts w:ascii="細明體" w:eastAsia="細明體" w:hAnsi="細明體" w:hint="eastAsia"/>
                <w:color w:val="000000" w:themeColor="text1"/>
              </w:rPr>
              <w:t>華夏文明：中原文化與海濱文化的衝突</w:t>
            </w:r>
          </w:p>
          <w:p w:rsidR="00CD6657" w:rsidRPr="00CD6657" w:rsidRDefault="00CD6657" w:rsidP="00CD6657">
            <w:pPr>
              <w:widowControl/>
              <w:rPr>
                <w:rFonts w:ascii="細明體" w:eastAsia="細明體" w:hAnsi="細明體" w:hint="eastAsia"/>
                <w:color w:val="000000" w:themeColor="text1"/>
              </w:rPr>
            </w:pPr>
          </w:p>
        </w:tc>
      </w:tr>
      <w:tr w:rsidR="000F2225" w:rsidTr="0024646F">
        <w:tc>
          <w:tcPr>
            <w:tcW w:w="2327" w:type="dxa"/>
          </w:tcPr>
          <w:p w:rsidR="00060089" w:rsidRDefault="00060089" w:rsidP="002163FB">
            <w:r>
              <w:rPr>
                <w:rFonts w:hint="eastAsia"/>
              </w:rPr>
              <w:lastRenderedPageBreak/>
              <w:t>6.</w:t>
            </w:r>
            <w:r>
              <w:rPr>
                <w:rFonts w:hint="eastAsia"/>
              </w:rPr>
              <w:t>研習心得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hint="eastAsia"/>
              </w:rPr>
              <w:t>效益與收穫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含教師研習回饋意見</w:t>
            </w:r>
            <w:r>
              <w:rPr>
                <w:rFonts w:hint="eastAsia"/>
              </w:rPr>
              <w:t>)</w:t>
            </w:r>
          </w:p>
        </w:tc>
        <w:tc>
          <w:tcPr>
            <w:tcW w:w="7342" w:type="dxa"/>
            <w:gridSpan w:val="2"/>
          </w:tcPr>
          <w:p w:rsidR="00F260F7" w:rsidRPr="00803058" w:rsidRDefault="00733321" w:rsidP="00733321">
            <w:pPr>
              <w:widowControl/>
            </w:pPr>
            <w:r>
              <w:rPr>
                <w:rFonts w:ascii="細明體" w:eastAsia="細明體" w:hAnsi="細明體" w:hint="eastAsia"/>
                <w:color w:val="000000" w:themeColor="text1"/>
                <w:szCs w:val="24"/>
              </w:rPr>
              <w:t>經由</w:t>
            </w:r>
            <w:r w:rsidR="005F697B" w:rsidRPr="00405EA9">
              <w:rPr>
                <w:rFonts w:ascii="細明體" w:eastAsia="細明體" w:hAnsi="細明體" w:hint="eastAsia"/>
                <w:color w:val="000000" w:themeColor="text1"/>
                <w:szCs w:val="24"/>
              </w:rPr>
              <w:t>這次的研習</w:t>
            </w:r>
            <w:r>
              <w:rPr>
                <w:rFonts w:ascii="細明體" w:eastAsia="細明體" w:hAnsi="細明體" w:hint="eastAsia"/>
                <w:color w:val="000000" w:themeColor="text1"/>
                <w:szCs w:val="24"/>
              </w:rPr>
              <w:t>初步了解海洋文化，在不同的歷史文化下，中西方海洋文化觀念的不同，影響著目前對海洋文化態度也不一樣。在講師帶領下，欣賞到許多藝術品，透過講師的講解，讓我們看見另一層面的藝術美和了解藝術品的由來。</w:t>
            </w:r>
            <w:r w:rsidR="00B17084">
              <w:rPr>
                <w:rFonts w:ascii="細明體" w:eastAsia="細明體" w:hAnsi="細明體" w:hint="eastAsia"/>
                <w:color w:val="000000" w:themeColor="text1"/>
                <w:szCs w:val="24"/>
              </w:rPr>
              <w:t>也獲得另一個重要觀念，</w:t>
            </w:r>
            <w:r w:rsidR="00B17084" w:rsidRPr="00B17084">
              <w:rPr>
                <w:rFonts w:ascii="細明體" w:eastAsia="細明體" w:hAnsi="細明體" w:hint="eastAsia"/>
                <w:color w:val="000000" w:themeColor="text1"/>
                <w:szCs w:val="24"/>
              </w:rPr>
              <w:t>一個偉大的靈魂一定要裝在一個健康的身體上，有健康的體魄才能有偉大的靈魂。</w:t>
            </w:r>
          </w:p>
        </w:tc>
      </w:tr>
      <w:tr w:rsidR="00060089" w:rsidTr="0024646F">
        <w:tc>
          <w:tcPr>
            <w:tcW w:w="9669" w:type="dxa"/>
            <w:gridSpan w:val="3"/>
          </w:tcPr>
          <w:p w:rsidR="00060089" w:rsidRDefault="00060089" w:rsidP="002163FB">
            <w:pPr>
              <w:jc w:val="center"/>
            </w:pPr>
            <w:r>
              <w:rPr>
                <w:rFonts w:hint="eastAsia"/>
              </w:rPr>
              <w:lastRenderedPageBreak/>
              <w:t>研習照片</w:t>
            </w:r>
          </w:p>
        </w:tc>
      </w:tr>
      <w:tr w:rsidR="000F2225" w:rsidTr="0024646F">
        <w:tc>
          <w:tcPr>
            <w:tcW w:w="4834" w:type="dxa"/>
            <w:gridSpan w:val="2"/>
          </w:tcPr>
          <w:p w:rsidR="00060089" w:rsidRDefault="0020361C" w:rsidP="00052F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32430" cy="1955800"/>
                  <wp:effectExtent l="0" t="0" r="1270" b="635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071024海洋藝術作品欣賞_181102_00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43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5" w:type="dxa"/>
          </w:tcPr>
          <w:p w:rsidR="00CB6767" w:rsidRDefault="0020361C" w:rsidP="00052F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33065" cy="1956435"/>
                  <wp:effectExtent l="0" t="0" r="635" b="571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071024海洋藝術作品欣賞_181102_00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065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25" w:rsidRPr="00A42883" w:rsidTr="0024646F">
        <w:tc>
          <w:tcPr>
            <w:tcW w:w="4834" w:type="dxa"/>
            <w:gridSpan w:val="2"/>
          </w:tcPr>
          <w:p w:rsidR="003D04F7" w:rsidRPr="00A42883" w:rsidRDefault="00060089" w:rsidP="00A85E93">
            <w:pPr>
              <w:rPr>
                <w:rFonts w:asciiTheme="majorEastAsia" w:eastAsiaTheme="majorEastAsia" w:hAnsiTheme="majorEastAsia"/>
              </w:rPr>
            </w:pPr>
            <w:r w:rsidRPr="00A42883">
              <w:rPr>
                <w:rFonts w:asciiTheme="majorEastAsia" w:eastAsiaTheme="majorEastAsia" w:hAnsiTheme="majorEastAsia" w:hint="eastAsia"/>
              </w:rPr>
              <w:t>照片註解:</w:t>
            </w:r>
            <w:r w:rsidR="005C4134" w:rsidRPr="00A4288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0361C">
              <w:rPr>
                <w:rFonts w:asciiTheme="majorEastAsia" w:eastAsiaTheme="majorEastAsia" w:hAnsiTheme="majorEastAsia" w:hint="eastAsia"/>
              </w:rPr>
              <w:t>校長介紹講師</w:t>
            </w:r>
            <w:r w:rsidR="003839F4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4835" w:type="dxa"/>
          </w:tcPr>
          <w:p w:rsidR="00060089" w:rsidRPr="00A42883" w:rsidRDefault="00060089" w:rsidP="00A85E93">
            <w:pPr>
              <w:rPr>
                <w:rFonts w:asciiTheme="majorEastAsia" w:eastAsiaTheme="majorEastAsia" w:hAnsiTheme="majorEastAsia"/>
              </w:rPr>
            </w:pPr>
            <w:r w:rsidRPr="00A42883">
              <w:rPr>
                <w:rFonts w:asciiTheme="majorEastAsia" w:eastAsiaTheme="majorEastAsia" w:hAnsiTheme="majorEastAsia" w:hint="eastAsia"/>
              </w:rPr>
              <w:t>照片註解</w:t>
            </w:r>
            <w:r w:rsidR="005C4134" w:rsidRPr="00A42883">
              <w:rPr>
                <w:rFonts w:asciiTheme="majorEastAsia" w:eastAsiaTheme="majorEastAsia" w:hAnsiTheme="majorEastAsia" w:hint="eastAsia"/>
              </w:rPr>
              <w:t>:</w:t>
            </w:r>
            <w:r w:rsidR="0020361C">
              <w:rPr>
                <w:rFonts w:asciiTheme="majorEastAsia" w:eastAsiaTheme="majorEastAsia" w:hAnsiTheme="majorEastAsia" w:hint="eastAsia"/>
              </w:rPr>
              <w:t>大家一起來一場美的饗宴</w:t>
            </w:r>
            <w:r w:rsidR="00A85E93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0F2225" w:rsidTr="0024646F">
        <w:tc>
          <w:tcPr>
            <w:tcW w:w="4834" w:type="dxa"/>
            <w:gridSpan w:val="2"/>
          </w:tcPr>
          <w:p w:rsidR="00527BA4" w:rsidRPr="007F6E59" w:rsidRDefault="0020361C" w:rsidP="0029388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32430" cy="1955800"/>
                  <wp:effectExtent l="0" t="0" r="1270" b="635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071024海洋藝術作品欣賞_181102_00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43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5" w:type="dxa"/>
          </w:tcPr>
          <w:p w:rsidR="00527BA4" w:rsidRDefault="0020361C" w:rsidP="002938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933065" cy="1956435"/>
                  <wp:effectExtent l="0" t="0" r="635" b="571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071024海洋藝術作品欣賞_181102_00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065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24CE">
              <w:rPr>
                <w:rFonts w:hint="eastAsia"/>
                <w:noProof/>
              </w:rPr>
              <w:t xml:space="preserve">  </w:t>
            </w:r>
          </w:p>
        </w:tc>
      </w:tr>
      <w:tr w:rsidR="000F2225" w:rsidTr="0024646F">
        <w:trPr>
          <w:trHeight w:val="752"/>
        </w:trPr>
        <w:tc>
          <w:tcPr>
            <w:tcW w:w="4834" w:type="dxa"/>
            <w:gridSpan w:val="2"/>
          </w:tcPr>
          <w:p w:rsidR="005C4134" w:rsidRDefault="005C4134" w:rsidP="00B0444B">
            <w:r>
              <w:rPr>
                <w:rFonts w:hint="eastAsia"/>
              </w:rPr>
              <w:t>照片註解</w:t>
            </w:r>
            <w:r w:rsidR="003B5F75">
              <w:rPr>
                <w:rFonts w:hint="eastAsia"/>
              </w:rPr>
              <w:t>:</w:t>
            </w:r>
            <w:r w:rsidR="0020361C">
              <w:rPr>
                <w:rFonts w:hint="eastAsia"/>
              </w:rPr>
              <w:t>從維納斯的誕生說起</w:t>
            </w:r>
            <w:r w:rsidR="00484210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4835" w:type="dxa"/>
          </w:tcPr>
          <w:p w:rsidR="005C4134" w:rsidRPr="00967E91" w:rsidRDefault="005C4134" w:rsidP="00B0444B">
            <w:r>
              <w:rPr>
                <w:rFonts w:hint="eastAsia"/>
              </w:rPr>
              <w:t>照片註解</w:t>
            </w:r>
            <w:r w:rsidR="00A35570">
              <w:rPr>
                <w:rFonts w:hint="eastAsia"/>
              </w:rPr>
              <w:t>:</w:t>
            </w:r>
            <w:r w:rsidR="00AD6016" w:rsidRPr="00A4288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0361C">
              <w:rPr>
                <w:rFonts w:asciiTheme="majorEastAsia" w:eastAsiaTheme="majorEastAsia" w:hAnsiTheme="majorEastAsia" w:hint="eastAsia"/>
              </w:rPr>
              <w:t>中國與台灣的龍舟競賽</w:t>
            </w:r>
            <w:r w:rsidR="00484210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3B5F75" w:rsidTr="0024646F">
        <w:tc>
          <w:tcPr>
            <w:tcW w:w="4834" w:type="dxa"/>
            <w:gridSpan w:val="2"/>
          </w:tcPr>
          <w:p w:rsidR="003B5F75" w:rsidRPr="007F6E59" w:rsidRDefault="0020361C" w:rsidP="003B5F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32430" cy="1955800"/>
                  <wp:effectExtent l="0" t="0" r="1270" b="635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071024海洋藝術作品欣賞_181102_00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43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5" w:type="dxa"/>
          </w:tcPr>
          <w:p w:rsidR="003B5F75" w:rsidRDefault="0020361C" w:rsidP="002558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33065" cy="1956435"/>
                  <wp:effectExtent l="0" t="0" r="635" b="571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071024海洋藝術作品欣賞_181102_000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065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F75" w:rsidTr="0024646F">
        <w:trPr>
          <w:trHeight w:val="508"/>
        </w:trPr>
        <w:tc>
          <w:tcPr>
            <w:tcW w:w="4834" w:type="dxa"/>
            <w:gridSpan w:val="2"/>
          </w:tcPr>
          <w:p w:rsidR="003B5F75" w:rsidRDefault="003B5F75" w:rsidP="00484210">
            <w:pPr>
              <w:rPr>
                <w:rFonts w:hint="eastAsia"/>
              </w:rPr>
            </w:pPr>
            <w:r>
              <w:rPr>
                <w:rFonts w:hint="eastAsia"/>
              </w:rPr>
              <w:t>照片註解</w:t>
            </w:r>
            <w:r>
              <w:rPr>
                <w:rFonts w:hint="eastAsia"/>
              </w:rPr>
              <w:t>:</w:t>
            </w:r>
            <w:r w:rsidR="00AD6016" w:rsidRPr="00A4288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0361C">
              <w:rPr>
                <w:rFonts w:asciiTheme="majorEastAsia" w:eastAsiaTheme="majorEastAsia" w:hAnsiTheme="majorEastAsia" w:hint="eastAsia"/>
              </w:rPr>
              <w:t>鄭和寶船有多大?</w:t>
            </w:r>
          </w:p>
        </w:tc>
        <w:tc>
          <w:tcPr>
            <w:tcW w:w="4835" w:type="dxa"/>
          </w:tcPr>
          <w:p w:rsidR="003B5F75" w:rsidRDefault="003B5F75" w:rsidP="006834AA">
            <w:r>
              <w:rPr>
                <w:rFonts w:hint="eastAsia"/>
              </w:rPr>
              <w:t>照片註解</w:t>
            </w:r>
            <w:r>
              <w:rPr>
                <w:rFonts w:hint="eastAsia"/>
              </w:rPr>
              <w:t>:</w:t>
            </w:r>
            <w:r w:rsidR="006834AA">
              <w:t xml:space="preserve"> </w:t>
            </w:r>
            <w:r w:rsidR="0020361C">
              <w:rPr>
                <w:rFonts w:ascii="細明體" w:eastAsia="細明體" w:hAnsi="細明體" w:hint="eastAsia"/>
                <w:color w:val="000000" w:themeColor="text1"/>
                <w:szCs w:val="24"/>
              </w:rPr>
              <w:t>述說彩陶文化</w:t>
            </w:r>
            <w:r w:rsidR="00AC3D1C">
              <w:rPr>
                <w:rFonts w:ascii="細明體" w:eastAsia="細明體" w:hAnsi="細明體" w:hint="eastAsia"/>
                <w:color w:val="000000" w:themeColor="text1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2163FB" w:rsidRPr="00C119DD" w:rsidRDefault="002163FB" w:rsidP="0050339D"/>
    <w:sectPr w:rsidR="002163FB" w:rsidRPr="00C119DD" w:rsidSect="002163FB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84" w:rsidRDefault="00246B84" w:rsidP="0076581D">
      <w:r>
        <w:separator/>
      </w:r>
    </w:p>
  </w:endnote>
  <w:endnote w:type="continuationSeparator" w:id="0">
    <w:p w:rsidR="00246B84" w:rsidRDefault="00246B84" w:rsidP="0076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84" w:rsidRDefault="00246B84" w:rsidP="0076581D">
      <w:r>
        <w:separator/>
      </w:r>
    </w:p>
  </w:footnote>
  <w:footnote w:type="continuationSeparator" w:id="0">
    <w:p w:rsidR="00246B84" w:rsidRDefault="00246B84" w:rsidP="0076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9.75pt;height:39.75pt" o:bullet="t">
        <v:imagedata r:id="rId1" o:title="art27"/>
      </v:shape>
    </w:pict>
  </w:numPicBullet>
  <w:numPicBullet w:numPicBulletId="1">
    <w:pict>
      <v:shape id="_x0000_i1036" type="#_x0000_t75" style="width:153pt;height:153pt" o:bullet="t">
        <v:imagedata r:id="rId2" o:title="2"/>
      </v:shape>
    </w:pict>
  </w:numPicBullet>
  <w:abstractNum w:abstractNumId="0" w15:restartNumberingAfterBreak="0">
    <w:nsid w:val="015E128E"/>
    <w:multiLevelType w:val="hybridMultilevel"/>
    <w:tmpl w:val="E9FABB94"/>
    <w:lvl w:ilvl="0" w:tplc="944CCE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A7B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D891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4454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E90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811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4815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EED7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54D6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E61675"/>
    <w:multiLevelType w:val="hybridMultilevel"/>
    <w:tmpl w:val="658AFBF0"/>
    <w:lvl w:ilvl="0" w:tplc="E6D4E4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C79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3A99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00AC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221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440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60B5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CE2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C0BF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F80E66"/>
    <w:multiLevelType w:val="hybridMultilevel"/>
    <w:tmpl w:val="2E1E79DC"/>
    <w:lvl w:ilvl="0" w:tplc="4F3AF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4E1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CBD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0E6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6B8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FA0D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A24D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88F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86F5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112489"/>
    <w:multiLevelType w:val="hybridMultilevel"/>
    <w:tmpl w:val="8F4E1906"/>
    <w:lvl w:ilvl="0" w:tplc="0E60BF4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DC4BE9"/>
    <w:multiLevelType w:val="hybridMultilevel"/>
    <w:tmpl w:val="D05E3C1A"/>
    <w:lvl w:ilvl="0" w:tplc="2416C7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C71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21C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2A13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43F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6693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0E0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60D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325C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F84D34"/>
    <w:multiLevelType w:val="hybridMultilevel"/>
    <w:tmpl w:val="FC6426A2"/>
    <w:lvl w:ilvl="0" w:tplc="6DE086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0C1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21A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CCDD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0F2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3827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CB7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A8E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26E2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257B9A"/>
    <w:multiLevelType w:val="hybridMultilevel"/>
    <w:tmpl w:val="2DA447D0"/>
    <w:lvl w:ilvl="0" w:tplc="85C082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62A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67A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05E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6DD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EB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ABF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A41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3AAD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BAB35C9"/>
    <w:multiLevelType w:val="hybridMultilevel"/>
    <w:tmpl w:val="2FB6BBB6"/>
    <w:lvl w:ilvl="0" w:tplc="D4E28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675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14B6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1CF7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088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0CA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EE6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C1C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38A0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1A28EA"/>
    <w:multiLevelType w:val="hybridMultilevel"/>
    <w:tmpl w:val="25C6923A"/>
    <w:lvl w:ilvl="0" w:tplc="0E60BF40">
      <w:start w:val="1"/>
      <w:numFmt w:val="bullet"/>
      <w:lvlText w:val="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4DC40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7298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1A8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210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0E48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6C8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9E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908D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B0749B"/>
    <w:multiLevelType w:val="hybridMultilevel"/>
    <w:tmpl w:val="6FD6DC08"/>
    <w:lvl w:ilvl="0" w:tplc="9E6C0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D0F6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FA76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A6C1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F08D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29D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36A5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FCB4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E0F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3C5525"/>
    <w:multiLevelType w:val="hybridMultilevel"/>
    <w:tmpl w:val="700E3470"/>
    <w:lvl w:ilvl="0" w:tplc="034014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80E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4453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662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A56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E14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92F8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C1D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C0C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15161AD"/>
    <w:multiLevelType w:val="hybridMultilevel"/>
    <w:tmpl w:val="F0AEEF76"/>
    <w:lvl w:ilvl="0" w:tplc="3A345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E50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9221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FE04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897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7ACA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DE58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4A0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485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4E070C7"/>
    <w:multiLevelType w:val="hybridMultilevel"/>
    <w:tmpl w:val="07CEBFA0"/>
    <w:lvl w:ilvl="0" w:tplc="3FF05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0F2885"/>
    <w:multiLevelType w:val="hybridMultilevel"/>
    <w:tmpl w:val="67B6367E"/>
    <w:lvl w:ilvl="0" w:tplc="0E60BF4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5C247D"/>
    <w:multiLevelType w:val="hybridMultilevel"/>
    <w:tmpl w:val="257ED2F4"/>
    <w:lvl w:ilvl="0" w:tplc="9780A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3C2B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22B3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4259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0C6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5291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BC78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A4D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0A1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60342F5"/>
    <w:multiLevelType w:val="hybridMultilevel"/>
    <w:tmpl w:val="CE227CF4"/>
    <w:lvl w:ilvl="0" w:tplc="283ABB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86D8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289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F2A0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4D9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881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C883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A21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F20C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FF5296"/>
    <w:multiLevelType w:val="hybridMultilevel"/>
    <w:tmpl w:val="0714F5DC"/>
    <w:lvl w:ilvl="0" w:tplc="978EA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EF5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02D2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8E0E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CE6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727A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23E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502B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D863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BFD0EB7"/>
    <w:multiLevelType w:val="hybridMultilevel"/>
    <w:tmpl w:val="670CA968"/>
    <w:lvl w:ilvl="0" w:tplc="8056C0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E06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E79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898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AD1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24E0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F823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C30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4E1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16C03F0"/>
    <w:multiLevelType w:val="hybridMultilevel"/>
    <w:tmpl w:val="68420DFA"/>
    <w:lvl w:ilvl="0" w:tplc="7CF67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CE7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328C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328D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008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6EF0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CC1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72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CC15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0E5C20"/>
    <w:multiLevelType w:val="hybridMultilevel"/>
    <w:tmpl w:val="09A20254"/>
    <w:lvl w:ilvl="0" w:tplc="8998F9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88FB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CC07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096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6EE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CA0C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8CC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CBF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5666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21030B9"/>
    <w:multiLevelType w:val="hybridMultilevel"/>
    <w:tmpl w:val="B3D457A8"/>
    <w:lvl w:ilvl="0" w:tplc="42D660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C81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7ABC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D624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ACC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A89F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7488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C33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FA74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2F620B1"/>
    <w:multiLevelType w:val="hybridMultilevel"/>
    <w:tmpl w:val="70FE557E"/>
    <w:lvl w:ilvl="0" w:tplc="0E60BF4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74A209F"/>
    <w:multiLevelType w:val="hybridMultilevel"/>
    <w:tmpl w:val="630E74D0"/>
    <w:lvl w:ilvl="0" w:tplc="AD726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2CC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EA5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266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ED7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3E3A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BAEB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46B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24A6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8010FD9"/>
    <w:multiLevelType w:val="hybridMultilevel"/>
    <w:tmpl w:val="4DFAE0A0"/>
    <w:lvl w:ilvl="0" w:tplc="0E60BF4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BDC0B85"/>
    <w:multiLevelType w:val="hybridMultilevel"/>
    <w:tmpl w:val="50C2B372"/>
    <w:lvl w:ilvl="0" w:tplc="C86EA9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0DE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CE08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D0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D6D2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CCB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A215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2E2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C5A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D7714DE"/>
    <w:multiLevelType w:val="hybridMultilevel"/>
    <w:tmpl w:val="87EE4BDE"/>
    <w:lvl w:ilvl="0" w:tplc="0E24F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2B2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68A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2B2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A04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E28F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C670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878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F464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6681566"/>
    <w:multiLevelType w:val="hybridMultilevel"/>
    <w:tmpl w:val="4ED2431E"/>
    <w:lvl w:ilvl="0" w:tplc="3CC83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40A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636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3CB5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EB6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3CAD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D278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425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46D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77578DF"/>
    <w:multiLevelType w:val="hybridMultilevel"/>
    <w:tmpl w:val="BA828746"/>
    <w:lvl w:ilvl="0" w:tplc="FAA64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E04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CA57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A01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0C9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82C6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FAC8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8652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A2B9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7B7606B"/>
    <w:multiLevelType w:val="hybridMultilevel"/>
    <w:tmpl w:val="7084FFB4"/>
    <w:lvl w:ilvl="0" w:tplc="339AF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62C6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CD3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98D6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AE9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C5B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C2F9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CE9A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A867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C556D1E"/>
    <w:multiLevelType w:val="hybridMultilevel"/>
    <w:tmpl w:val="B7665ACE"/>
    <w:lvl w:ilvl="0" w:tplc="E23A8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C4BE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C1C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4AEC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A9D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36CD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80CC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C7D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E419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C5D176A"/>
    <w:multiLevelType w:val="hybridMultilevel"/>
    <w:tmpl w:val="CD246494"/>
    <w:lvl w:ilvl="0" w:tplc="B7FE0B5A">
      <w:start w:val="5"/>
      <w:numFmt w:val="decimal"/>
      <w:lvlText w:val="%1."/>
      <w:lvlJc w:val="left"/>
      <w:pPr>
        <w:ind w:left="360" w:hanging="360"/>
      </w:pPr>
      <w:rPr>
        <w:rFonts w:ascii="細明體" w:eastAsia="細明體" w:hAnsi="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8E04A9"/>
    <w:multiLevelType w:val="hybridMultilevel"/>
    <w:tmpl w:val="0CB85636"/>
    <w:lvl w:ilvl="0" w:tplc="CB482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6B1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6D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0EB5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CB9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A41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FE2E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2B5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8E8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2965620"/>
    <w:multiLevelType w:val="hybridMultilevel"/>
    <w:tmpl w:val="99FCF986"/>
    <w:lvl w:ilvl="0" w:tplc="1318B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9261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D2F9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78AE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05B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44D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071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21D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302F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A005339"/>
    <w:multiLevelType w:val="hybridMultilevel"/>
    <w:tmpl w:val="0B1A33D6"/>
    <w:lvl w:ilvl="0" w:tplc="E5B4B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426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22E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7A83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8AE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A87A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748E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694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AD8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BC11A8D"/>
    <w:multiLevelType w:val="hybridMultilevel"/>
    <w:tmpl w:val="88A22230"/>
    <w:lvl w:ilvl="0" w:tplc="E39430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6F0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C29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D254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2D7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B839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CE1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A30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904D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FC17F6D"/>
    <w:multiLevelType w:val="hybridMultilevel"/>
    <w:tmpl w:val="731C85C2"/>
    <w:lvl w:ilvl="0" w:tplc="0A084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A1644C"/>
    <w:multiLevelType w:val="hybridMultilevel"/>
    <w:tmpl w:val="03F65236"/>
    <w:lvl w:ilvl="0" w:tplc="0E60BF4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40A7316"/>
    <w:multiLevelType w:val="hybridMultilevel"/>
    <w:tmpl w:val="D65411BC"/>
    <w:lvl w:ilvl="0" w:tplc="D65891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760D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D6C7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A61B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0CB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666B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8CC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20A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82A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570171A"/>
    <w:multiLevelType w:val="hybridMultilevel"/>
    <w:tmpl w:val="0FC07734"/>
    <w:lvl w:ilvl="0" w:tplc="6D40C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E22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C4B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296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022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34DB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082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AA9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BC73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60F0223"/>
    <w:multiLevelType w:val="hybridMultilevel"/>
    <w:tmpl w:val="6B226568"/>
    <w:lvl w:ilvl="0" w:tplc="BB88C6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23B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04F3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F0A6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4F1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6E40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86B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E18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856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782096A"/>
    <w:multiLevelType w:val="hybridMultilevel"/>
    <w:tmpl w:val="FFC24F0C"/>
    <w:lvl w:ilvl="0" w:tplc="FD425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B80AC3"/>
    <w:multiLevelType w:val="hybridMultilevel"/>
    <w:tmpl w:val="1EE6D9E8"/>
    <w:lvl w:ilvl="0" w:tplc="236658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8C6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86DB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25E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ABC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C41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EE7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4CF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34B5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0"/>
  </w:num>
  <w:num w:numId="2">
    <w:abstractNumId w:val="35"/>
  </w:num>
  <w:num w:numId="3">
    <w:abstractNumId w:val="12"/>
  </w:num>
  <w:num w:numId="4">
    <w:abstractNumId w:val="15"/>
  </w:num>
  <w:num w:numId="5">
    <w:abstractNumId w:val="41"/>
  </w:num>
  <w:num w:numId="6">
    <w:abstractNumId w:val="27"/>
  </w:num>
  <w:num w:numId="7">
    <w:abstractNumId w:val="4"/>
  </w:num>
  <w:num w:numId="8">
    <w:abstractNumId w:val="9"/>
  </w:num>
  <w:num w:numId="9">
    <w:abstractNumId w:val="24"/>
  </w:num>
  <w:num w:numId="10">
    <w:abstractNumId w:val="32"/>
  </w:num>
  <w:num w:numId="11">
    <w:abstractNumId w:val="11"/>
  </w:num>
  <w:num w:numId="12">
    <w:abstractNumId w:val="31"/>
  </w:num>
  <w:num w:numId="13">
    <w:abstractNumId w:val="22"/>
  </w:num>
  <w:num w:numId="14">
    <w:abstractNumId w:val="33"/>
  </w:num>
  <w:num w:numId="15">
    <w:abstractNumId w:val="7"/>
  </w:num>
  <w:num w:numId="16">
    <w:abstractNumId w:val="14"/>
  </w:num>
  <w:num w:numId="17">
    <w:abstractNumId w:val="34"/>
  </w:num>
  <w:num w:numId="18">
    <w:abstractNumId w:val="18"/>
  </w:num>
  <w:num w:numId="19">
    <w:abstractNumId w:val="39"/>
  </w:num>
  <w:num w:numId="20">
    <w:abstractNumId w:val="19"/>
  </w:num>
  <w:num w:numId="21">
    <w:abstractNumId w:val="38"/>
  </w:num>
  <w:num w:numId="22">
    <w:abstractNumId w:val="20"/>
  </w:num>
  <w:num w:numId="23">
    <w:abstractNumId w:val="5"/>
  </w:num>
  <w:num w:numId="24">
    <w:abstractNumId w:val="17"/>
  </w:num>
  <w:num w:numId="25">
    <w:abstractNumId w:val="10"/>
  </w:num>
  <w:num w:numId="26">
    <w:abstractNumId w:val="2"/>
  </w:num>
  <w:num w:numId="27">
    <w:abstractNumId w:val="8"/>
  </w:num>
  <w:num w:numId="28">
    <w:abstractNumId w:val="1"/>
  </w:num>
  <w:num w:numId="29">
    <w:abstractNumId w:val="6"/>
  </w:num>
  <w:num w:numId="30">
    <w:abstractNumId w:val="25"/>
  </w:num>
  <w:num w:numId="31">
    <w:abstractNumId w:val="16"/>
  </w:num>
  <w:num w:numId="32">
    <w:abstractNumId w:val="28"/>
  </w:num>
  <w:num w:numId="33">
    <w:abstractNumId w:val="0"/>
  </w:num>
  <w:num w:numId="34">
    <w:abstractNumId w:val="37"/>
  </w:num>
  <w:num w:numId="35">
    <w:abstractNumId w:val="29"/>
  </w:num>
  <w:num w:numId="36">
    <w:abstractNumId w:val="26"/>
  </w:num>
  <w:num w:numId="37">
    <w:abstractNumId w:val="3"/>
  </w:num>
  <w:num w:numId="38">
    <w:abstractNumId w:val="36"/>
  </w:num>
  <w:num w:numId="39">
    <w:abstractNumId w:val="23"/>
  </w:num>
  <w:num w:numId="40">
    <w:abstractNumId w:val="21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FB"/>
    <w:rsid w:val="00005D3F"/>
    <w:rsid w:val="00021EA8"/>
    <w:rsid w:val="000375F5"/>
    <w:rsid w:val="0004023B"/>
    <w:rsid w:val="00043E6B"/>
    <w:rsid w:val="00052FAA"/>
    <w:rsid w:val="00056C87"/>
    <w:rsid w:val="00060089"/>
    <w:rsid w:val="00073563"/>
    <w:rsid w:val="000763DA"/>
    <w:rsid w:val="00076D75"/>
    <w:rsid w:val="00086CD5"/>
    <w:rsid w:val="000876B6"/>
    <w:rsid w:val="00096722"/>
    <w:rsid w:val="000B377D"/>
    <w:rsid w:val="000E255F"/>
    <w:rsid w:val="000F2081"/>
    <w:rsid w:val="000F2225"/>
    <w:rsid w:val="00121493"/>
    <w:rsid w:val="001322FC"/>
    <w:rsid w:val="00182243"/>
    <w:rsid w:val="00182FD7"/>
    <w:rsid w:val="00184C10"/>
    <w:rsid w:val="001A2E13"/>
    <w:rsid w:val="001A7FA6"/>
    <w:rsid w:val="001B15D1"/>
    <w:rsid w:val="001B441C"/>
    <w:rsid w:val="001B6738"/>
    <w:rsid w:val="001B792D"/>
    <w:rsid w:val="001C7324"/>
    <w:rsid w:val="001D0A42"/>
    <w:rsid w:val="001D3EF6"/>
    <w:rsid w:val="001D40B2"/>
    <w:rsid w:val="001E1947"/>
    <w:rsid w:val="001E4CCF"/>
    <w:rsid w:val="001E72E2"/>
    <w:rsid w:val="001F741E"/>
    <w:rsid w:val="0020361C"/>
    <w:rsid w:val="0021272D"/>
    <w:rsid w:val="002163FB"/>
    <w:rsid w:val="0022198F"/>
    <w:rsid w:val="00222E10"/>
    <w:rsid w:val="00231135"/>
    <w:rsid w:val="002364ED"/>
    <w:rsid w:val="002377FC"/>
    <w:rsid w:val="0024646F"/>
    <w:rsid w:val="00246B84"/>
    <w:rsid w:val="00255847"/>
    <w:rsid w:val="00282A56"/>
    <w:rsid w:val="00284681"/>
    <w:rsid w:val="00293884"/>
    <w:rsid w:val="002B105F"/>
    <w:rsid w:val="002D45BF"/>
    <w:rsid w:val="002E0C92"/>
    <w:rsid w:val="002E3BCF"/>
    <w:rsid w:val="002E48F4"/>
    <w:rsid w:val="002E53F7"/>
    <w:rsid w:val="002E7FF2"/>
    <w:rsid w:val="003358A1"/>
    <w:rsid w:val="00336A65"/>
    <w:rsid w:val="00347260"/>
    <w:rsid w:val="00366849"/>
    <w:rsid w:val="003705A4"/>
    <w:rsid w:val="0037116E"/>
    <w:rsid w:val="003839F4"/>
    <w:rsid w:val="00384AF6"/>
    <w:rsid w:val="00391A94"/>
    <w:rsid w:val="00394DC9"/>
    <w:rsid w:val="00395CB0"/>
    <w:rsid w:val="003A66BE"/>
    <w:rsid w:val="003B310E"/>
    <w:rsid w:val="003B5F75"/>
    <w:rsid w:val="003C7E1A"/>
    <w:rsid w:val="003D04F7"/>
    <w:rsid w:val="003D544A"/>
    <w:rsid w:val="003F13F0"/>
    <w:rsid w:val="00400562"/>
    <w:rsid w:val="004005B2"/>
    <w:rsid w:val="00405EA9"/>
    <w:rsid w:val="00422C12"/>
    <w:rsid w:val="00456CE7"/>
    <w:rsid w:val="00470C2D"/>
    <w:rsid w:val="00484210"/>
    <w:rsid w:val="00492A22"/>
    <w:rsid w:val="004B4118"/>
    <w:rsid w:val="004B5F2E"/>
    <w:rsid w:val="004B5F45"/>
    <w:rsid w:val="004C254F"/>
    <w:rsid w:val="004D042B"/>
    <w:rsid w:val="004F339E"/>
    <w:rsid w:val="0050339D"/>
    <w:rsid w:val="00523266"/>
    <w:rsid w:val="00527BA4"/>
    <w:rsid w:val="0053183D"/>
    <w:rsid w:val="00535640"/>
    <w:rsid w:val="005362DF"/>
    <w:rsid w:val="00560190"/>
    <w:rsid w:val="00575A6E"/>
    <w:rsid w:val="005A2823"/>
    <w:rsid w:val="005B4FE7"/>
    <w:rsid w:val="005B6231"/>
    <w:rsid w:val="005C4134"/>
    <w:rsid w:val="005D0271"/>
    <w:rsid w:val="005E12E5"/>
    <w:rsid w:val="005E52FB"/>
    <w:rsid w:val="005E55DD"/>
    <w:rsid w:val="005F1997"/>
    <w:rsid w:val="005F1F1E"/>
    <w:rsid w:val="005F697B"/>
    <w:rsid w:val="00600CE1"/>
    <w:rsid w:val="00615222"/>
    <w:rsid w:val="006165BF"/>
    <w:rsid w:val="00616953"/>
    <w:rsid w:val="006563F8"/>
    <w:rsid w:val="00665AFD"/>
    <w:rsid w:val="0066633D"/>
    <w:rsid w:val="00666CDE"/>
    <w:rsid w:val="00672E9C"/>
    <w:rsid w:val="00673B6F"/>
    <w:rsid w:val="006740AF"/>
    <w:rsid w:val="006834AA"/>
    <w:rsid w:val="00684024"/>
    <w:rsid w:val="006A2C58"/>
    <w:rsid w:val="006B1796"/>
    <w:rsid w:val="006B6824"/>
    <w:rsid w:val="006F612B"/>
    <w:rsid w:val="00707B86"/>
    <w:rsid w:val="007172A7"/>
    <w:rsid w:val="00726D3F"/>
    <w:rsid w:val="00733321"/>
    <w:rsid w:val="007349BE"/>
    <w:rsid w:val="00737FBB"/>
    <w:rsid w:val="00753411"/>
    <w:rsid w:val="007558C9"/>
    <w:rsid w:val="00761A60"/>
    <w:rsid w:val="00762314"/>
    <w:rsid w:val="00762A1C"/>
    <w:rsid w:val="0076361B"/>
    <w:rsid w:val="0076581D"/>
    <w:rsid w:val="007A4DC1"/>
    <w:rsid w:val="007C5AE8"/>
    <w:rsid w:val="007D0084"/>
    <w:rsid w:val="007E1619"/>
    <w:rsid w:val="007F6E59"/>
    <w:rsid w:val="00801D21"/>
    <w:rsid w:val="00803058"/>
    <w:rsid w:val="00825093"/>
    <w:rsid w:val="00832D0E"/>
    <w:rsid w:val="008609B0"/>
    <w:rsid w:val="0087776E"/>
    <w:rsid w:val="00890DCE"/>
    <w:rsid w:val="00893383"/>
    <w:rsid w:val="00893958"/>
    <w:rsid w:val="008963F9"/>
    <w:rsid w:val="008D011E"/>
    <w:rsid w:val="008E753C"/>
    <w:rsid w:val="00901D5C"/>
    <w:rsid w:val="009229AE"/>
    <w:rsid w:val="009354FE"/>
    <w:rsid w:val="0094536B"/>
    <w:rsid w:val="009528BD"/>
    <w:rsid w:val="00954E06"/>
    <w:rsid w:val="00957FA6"/>
    <w:rsid w:val="00967E91"/>
    <w:rsid w:val="0098630F"/>
    <w:rsid w:val="009970D6"/>
    <w:rsid w:val="009B16E4"/>
    <w:rsid w:val="009B73C0"/>
    <w:rsid w:val="009D506C"/>
    <w:rsid w:val="009F67BD"/>
    <w:rsid w:val="00A042BD"/>
    <w:rsid w:val="00A22FA0"/>
    <w:rsid w:val="00A35570"/>
    <w:rsid w:val="00A42883"/>
    <w:rsid w:val="00A550AA"/>
    <w:rsid w:val="00A62E90"/>
    <w:rsid w:val="00A702DB"/>
    <w:rsid w:val="00A7145F"/>
    <w:rsid w:val="00A7190A"/>
    <w:rsid w:val="00A85E93"/>
    <w:rsid w:val="00AC3D1C"/>
    <w:rsid w:val="00AD6016"/>
    <w:rsid w:val="00AE4E10"/>
    <w:rsid w:val="00AE694B"/>
    <w:rsid w:val="00AF227E"/>
    <w:rsid w:val="00AF531B"/>
    <w:rsid w:val="00B0444B"/>
    <w:rsid w:val="00B0582C"/>
    <w:rsid w:val="00B05DEA"/>
    <w:rsid w:val="00B07C70"/>
    <w:rsid w:val="00B17084"/>
    <w:rsid w:val="00B24D55"/>
    <w:rsid w:val="00B54263"/>
    <w:rsid w:val="00B5731C"/>
    <w:rsid w:val="00B8091D"/>
    <w:rsid w:val="00B81052"/>
    <w:rsid w:val="00B8483D"/>
    <w:rsid w:val="00B87056"/>
    <w:rsid w:val="00B9151D"/>
    <w:rsid w:val="00B96BF5"/>
    <w:rsid w:val="00BB46D4"/>
    <w:rsid w:val="00BC45FC"/>
    <w:rsid w:val="00BD4710"/>
    <w:rsid w:val="00BD4D16"/>
    <w:rsid w:val="00BF1D03"/>
    <w:rsid w:val="00C1177C"/>
    <w:rsid w:val="00C119DD"/>
    <w:rsid w:val="00C23843"/>
    <w:rsid w:val="00C2593B"/>
    <w:rsid w:val="00C35F3A"/>
    <w:rsid w:val="00C36311"/>
    <w:rsid w:val="00C43105"/>
    <w:rsid w:val="00C476D7"/>
    <w:rsid w:val="00C52DCE"/>
    <w:rsid w:val="00C6672F"/>
    <w:rsid w:val="00C67325"/>
    <w:rsid w:val="00CB24CE"/>
    <w:rsid w:val="00CB6767"/>
    <w:rsid w:val="00CB7B7B"/>
    <w:rsid w:val="00CC111A"/>
    <w:rsid w:val="00CC7584"/>
    <w:rsid w:val="00CD6657"/>
    <w:rsid w:val="00CF2C5C"/>
    <w:rsid w:val="00D0242E"/>
    <w:rsid w:val="00D05F49"/>
    <w:rsid w:val="00D06558"/>
    <w:rsid w:val="00D073EA"/>
    <w:rsid w:val="00D2206E"/>
    <w:rsid w:val="00D33463"/>
    <w:rsid w:val="00D82B46"/>
    <w:rsid w:val="00D87999"/>
    <w:rsid w:val="00D93C48"/>
    <w:rsid w:val="00D93F9D"/>
    <w:rsid w:val="00D94B82"/>
    <w:rsid w:val="00DA7128"/>
    <w:rsid w:val="00DB4D83"/>
    <w:rsid w:val="00DC449D"/>
    <w:rsid w:val="00DC4FCC"/>
    <w:rsid w:val="00DD0B29"/>
    <w:rsid w:val="00DE44F5"/>
    <w:rsid w:val="00DF0EC2"/>
    <w:rsid w:val="00DF23B9"/>
    <w:rsid w:val="00E21365"/>
    <w:rsid w:val="00E24A13"/>
    <w:rsid w:val="00E3103D"/>
    <w:rsid w:val="00E47147"/>
    <w:rsid w:val="00E54EDF"/>
    <w:rsid w:val="00E63F2F"/>
    <w:rsid w:val="00E71BAC"/>
    <w:rsid w:val="00E81402"/>
    <w:rsid w:val="00E909C9"/>
    <w:rsid w:val="00E919DC"/>
    <w:rsid w:val="00EA0489"/>
    <w:rsid w:val="00F0216C"/>
    <w:rsid w:val="00F260F7"/>
    <w:rsid w:val="00F36BF1"/>
    <w:rsid w:val="00F40A7A"/>
    <w:rsid w:val="00F43A8E"/>
    <w:rsid w:val="00F4540B"/>
    <w:rsid w:val="00F46A6E"/>
    <w:rsid w:val="00F76A7C"/>
    <w:rsid w:val="00F84E12"/>
    <w:rsid w:val="00F95562"/>
    <w:rsid w:val="00FA77D4"/>
    <w:rsid w:val="00FC257C"/>
    <w:rsid w:val="00FE0961"/>
    <w:rsid w:val="00FE09D0"/>
    <w:rsid w:val="00FE2617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6D9E9"/>
  <w15:docId w15:val="{A1654287-7187-47AD-BBD7-55DD7906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58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5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581D"/>
    <w:rPr>
      <w:sz w:val="20"/>
      <w:szCs w:val="20"/>
    </w:rPr>
  </w:style>
  <w:style w:type="character" w:customStyle="1" w:styleId="apple-converted-space">
    <w:name w:val="apple-converted-space"/>
    <w:basedOn w:val="a0"/>
    <w:rsid w:val="00893958"/>
  </w:style>
  <w:style w:type="paragraph" w:styleId="a8">
    <w:name w:val="Balloon Text"/>
    <w:basedOn w:val="a"/>
    <w:link w:val="a9"/>
    <w:uiPriority w:val="99"/>
    <w:semiHidden/>
    <w:unhideWhenUsed/>
    <w:rsid w:val="00E63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3F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15D1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C476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76D7"/>
  </w:style>
  <w:style w:type="character" w:customStyle="1" w:styleId="ad">
    <w:name w:val="註解文字 字元"/>
    <w:basedOn w:val="a0"/>
    <w:link w:val="ac"/>
    <w:uiPriority w:val="99"/>
    <w:semiHidden/>
    <w:rsid w:val="00C476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76D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476D7"/>
    <w:rPr>
      <w:b/>
      <w:bCs/>
    </w:rPr>
  </w:style>
  <w:style w:type="paragraph" w:styleId="Web">
    <w:name w:val="Normal (Web)"/>
    <w:basedOn w:val="a"/>
    <w:uiPriority w:val="99"/>
    <w:unhideWhenUsed/>
    <w:rsid w:val="00056C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uiPriority w:val="22"/>
    <w:qFormat/>
    <w:rsid w:val="00762A1C"/>
    <w:rPr>
      <w:b/>
      <w:bCs/>
    </w:rPr>
  </w:style>
  <w:style w:type="character" w:styleId="af1">
    <w:name w:val="Hyperlink"/>
    <w:basedOn w:val="a0"/>
    <w:uiPriority w:val="99"/>
    <w:semiHidden/>
    <w:unhideWhenUsed/>
    <w:rsid w:val="0080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8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8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4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2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5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9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2018-11-02T08:37:00Z</dcterms:created>
  <dcterms:modified xsi:type="dcterms:W3CDTF">2018-11-02T08:37:00Z</dcterms:modified>
</cp:coreProperties>
</file>